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4926AA23" w:rsidR="000E7D97" w:rsidRDefault="00232DD9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9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651497C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683DAF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5EE2170A" w:rsidR="000E7D97" w:rsidRPr="000E7D97" w:rsidRDefault="00232DD9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AF2497" w14:textId="6B1B68F5" w:rsidR="00683DAF" w:rsidRDefault="000E7D97" w:rsidP="00232DD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</w:t>
      </w:r>
      <w:r w:rsidR="00232DD9">
        <w:rPr>
          <w:rFonts w:asciiTheme="minorHAnsi" w:hAnsiTheme="minorHAnsi" w:cstheme="minorHAnsi"/>
          <w:sz w:val="20"/>
          <w:szCs w:val="20"/>
        </w:rPr>
        <w:t>związku z</w:t>
      </w:r>
      <w:r w:rsidRPr="000E7D9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post</w:t>
      </w:r>
      <w:r w:rsidR="00232DD9">
        <w:rPr>
          <w:rFonts w:asciiTheme="minorHAnsi" w:hAnsiTheme="minorHAnsi" w:cstheme="minorHAnsi"/>
          <w:sz w:val="20"/>
          <w:szCs w:val="20"/>
        </w:rPr>
        <w:t>ępowaniem</w:t>
      </w:r>
      <w:r>
        <w:rPr>
          <w:rFonts w:asciiTheme="minorHAnsi" w:hAnsiTheme="minorHAnsi" w:cstheme="minorHAnsi"/>
          <w:sz w:val="20"/>
          <w:szCs w:val="20"/>
        </w:rPr>
        <w:t xml:space="preserve"> pn.:  </w:t>
      </w:r>
      <w:r w:rsidRPr="00683DAF">
        <w:rPr>
          <w:rFonts w:asciiTheme="minorHAnsi" w:hAnsiTheme="minorHAnsi" w:cstheme="minorHAnsi"/>
          <w:sz w:val="20"/>
          <w:szCs w:val="20"/>
        </w:rPr>
        <w:t>„</w:t>
      </w:r>
      <w:r w:rsidR="00683DAF" w:rsidRPr="00683DAF">
        <w:rPr>
          <w:rFonts w:asciiTheme="minorHAnsi" w:hAnsiTheme="minorHAnsi" w:cstheme="minorHAnsi"/>
          <w:sz w:val="20"/>
          <w:szCs w:val="20"/>
        </w:rPr>
        <w:t>Przebudowa i remont piwnicy wraz ze zmianą sposobu użytkowania na funkcje usługowe istniejącego budynku Chorągwi Zachod</w:t>
      </w:r>
      <w:bookmarkStart w:id="0" w:name="_GoBack"/>
      <w:bookmarkEnd w:id="0"/>
      <w:r w:rsidR="00683DAF" w:rsidRPr="00683DAF">
        <w:rPr>
          <w:rFonts w:asciiTheme="minorHAnsi" w:hAnsiTheme="minorHAnsi" w:cstheme="minorHAnsi"/>
          <w:sz w:val="20"/>
          <w:szCs w:val="20"/>
        </w:rPr>
        <w:t>niopomorskiej Związku Harcerstwa Polskiego w Szczecinie przy ul. Ogińskiego 15”, znak sprawy: L.Dz.138/2020</w:t>
      </w:r>
      <w:r w:rsidR="00232DD9">
        <w:rPr>
          <w:rFonts w:asciiTheme="minorHAnsi" w:hAnsiTheme="minorHAnsi" w:cstheme="minorHAnsi"/>
          <w:sz w:val="20"/>
          <w:szCs w:val="20"/>
        </w:rPr>
        <w:t>, oświadczam(y), że w okresie ostatnich pięciu lat przed upływem terminu składania ofert wykonaliśmy następujące roboty budowlane:</w:t>
      </w:r>
    </w:p>
    <w:p w14:paraId="15965CF8" w14:textId="77777777" w:rsidR="00232DD9" w:rsidRDefault="00232DD9" w:rsidP="00683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44"/>
        <w:gridCol w:w="2446"/>
        <w:gridCol w:w="2446"/>
      </w:tblGrid>
      <w:tr w:rsidR="00232DD9" w14:paraId="0DEC1397" w14:textId="77777777" w:rsidTr="00232DD9">
        <w:tc>
          <w:tcPr>
            <w:tcW w:w="817" w:type="dxa"/>
          </w:tcPr>
          <w:p w14:paraId="46FD9677" w14:textId="49633F4D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4" w:type="dxa"/>
          </w:tcPr>
          <w:p w14:paraId="18A9C547" w14:textId="431BE9AC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Opis zadania</w:t>
            </w:r>
          </w:p>
        </w:tc>
        <w:tc>
          <w:tcPr>
            <w:tcW w:w="2446" w:type="dxa"/>
          </w:tcPr>
          <w:p w14:paraId="098232D8" w14:textId="47DBAE38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Inwestor</w:t>
            </w:r>
          </w:p>
        </w:tc>
        <w:tc>
          <w:tcPr>
            <w:tcW w:w="2446" w:type="dxa"/>
          </w:tcPr>
          <w:p w14:paraId="62E53340" w14:textId="013594AF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232DD9" w14:paraId="25BFDAE6" w14:textId="77777777" w:rsidTr="00232DD9">
        <w:tc>
          <w:tcPr>
            <w:tcW w:w="817" w:type="dxa"/>
          </w:tcPr>
          <w:p w14:paraId="34B84C91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4" w:type="dxa"/>
          </w:tcPr>
          <w:p w14:paraId="17C575EA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1D5E1FCF" w14:textId="4401E546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3EF70677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DD9" w14:paraId="3EF1A2C4" w14:textId="77777777" w:rsidTr="00232DD9">
        <w:tc>
          <w:tcPr>
            <w:tcW w:w="817" w:type="dxa"/>
          </w:tcPr>
          <w:p w14:paraId="4C3D70F6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4" w:type="dxa"/>
          </w:tcPr>
          <w:p w14:paraId="509F24D6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6C236B2D" w14:textId="0D49506D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25D38713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DD9" w14:paraId="5B98CBFA" w14:textId="77777777" w:rsidTr="00232DD9">
        <w:tc>
          <w:tcPr>
            <w:tcW w:w="817" w:type="dxa"/>
          </w:tcPr>
          <w:p w14:paraId="56FE2240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4" w:type="dxa"/>
          </w:tcPr>
          <w:p w14:paraId="4D9E34A0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6E74E46A" w14:textId="04550B46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156B9751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DD9" w14:paraId="329641B3" w14:textId="77777777" w:rsidTr="00232DD9">
        <w:tc>
          <w:tcPr>
            <w:tcW w:w="817" w:type="dxa"/>
          </w:tcPr>
          <w:p w14:paraId="0FD60F96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4" w:type="dxa"/>
          </w:tcPr>
          <w:p w14:paraId="79D28123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2220B833" w14:textId="4955C0CE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5C4733AC" w14:textId="77777777" w:rsidR="00232DD9" w:rsidRDefault="00232DD9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479412D" w14:textId="77777777" w:rsidR="00232DD9" w:rsidRPr="00683DAF" w:rsidRDefault="00232DD9" w:rsidP="00683DA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7C7861E" w14:textId="077CF59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7F7602" w14:textId="77777777" w:rsidR="00232DD9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EDF1CD7" w14:textId="77777777" w:rsidR="00232DD9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0625672" w14:textId="77777777" w:rsidR="00232DD9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9B3472" w14:textId="05DA02B2" w:rsidR="00232DD9" w:rsidRPr="00600D8C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Uwaga: do wykazu robót budowlanych należy dołączyć dokumenty potwierdzające ich należyte wykonanie tj. np. referencje, protokoły odbioru. </w:t>
      </w:r>
    </w:p>
    <w:sectPr w:rsidR="00232DD9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98915" w14:textId="77777777" w:rsidR="00592F09" w:rsidRDefault="00592F09" w:rsidP="00FB5FF8">
      <w:r>
        <w:separator/>
      </w:r>
    </w:p>
  </w:endnote>
  <w:endnote w:type="continuationSeparator" w:id="0">
    <w:p w14:paraId="4DFB82B5" w14:textId="77777777" w:rsidR="00592F09" w:rsidRDefault="00592F09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C9A5B" w14:textId="77777777" w:rsidR="00592F09" w:rsidRDefault="00592F09" w:rsidP="00FB5FF8">
      <w:r>
        <w:separator/>
      </w:r>
    </w:p>
  </w:footnote>
  <w:footnote w:type="continuationSeparator" w:id="0">
    <w:p w14:paraId="42AF1BF0" w14:textId="77777777" w:rsidR="00592F09" w:rsidRDefault="00592F09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37BBE"/>
    <w:rsid w:val="00170429"/>
    <w:rsid w:val="001B3737"/>
    <w:rsid w:val="001C0755"/>
    <w:rsid w:val="001E7877"/>
    <w:rsid w:val="00222251"/>
    <w:rsid w:val="002224E1"/>
    <w:rsid w:val="00232DD9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92F09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0980"/>
    <w:rsid w:val="006832B2"/>
    <w:rsid w:val="00683DAF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6A51C-3667-4435-9BE5-E2B508CB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2020-03-12T11:10:00Z</dcterms:created>
  <dcterms:modified xsi:type="dcterms:W3CDTF">2020-03-12T11:10:00Z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